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3D99" w14:textId="77777777" w:rsidR="00C86052" w:rsidRDefault="001B7A3B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北京理工大学明德书院</w:t>
      </w:r>
    </w:p>
    <w:p w14:paraId="00A0F2BF" w14:textId="206D9A33" w:rsidR="00C86052" w:rsidRDefault="001B7A3B">
      <w:pPr>
        <w:jc w:val="center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20</w:t>
      </w:r>
      <w:r w:rsidR="002746DE">
        <w:rPr>
          <w:rFonts w:ascii="宋体" w:eastAsia="宋体" w:hAnsi="宋体" w:cs="宋体"/>
          <w:b/>
          <w:sz w:val="30"/>
          <w:szCs w:val="30"/>
        </w:rPr>
        <w:t>2</w:t>
      </w:r>
      <w:r w:rsidR="003801DC">
        <w:rPr>
          <w:rFonts w:ascii="宋体" w:eastAsia="宋体" w:hAnsi="宋体" w:cs="宋体"/>
          <w:b/>
          <w:sz w:val="30"/>
          <w:szCs w:val="30"/>
        </w:rPr>
        <w:t>2</w:t>
      </w:r>
      <w:r>
        <w:rPr>
          <w:rFonts w:ascii="宋体" w:eastAsia="宋体" w:hAnsi="宋体" w:cs="宋体" w:hint="eastAsia"/>
          <w:b/>
          <w:sz w:val="30"/>
          <w:szCs w:val="30"/>
        </w:rPr>
        <w:t>-202</w:t>
      </w:r>
      <w:r w:rsidR="003801DC">
        <w:rPr>
          <w:rFonts w:ascii="宋体" w:eastAsia="宋体" w:hAnsi="宋体" w:cs="宋体"/>
          <w:b/>
          <w:sz w:val="30"/>
          <w:szCs w:val="30"/>
        </w:rPr>
        <w:t>3</w:t>
      </w:r>
      <w:r>
        <w:rPr>
          <w:rFonts w:ascii="宋体" w:eastAsia="宋体" w:hAnsi="宋体" w:cs="宋体" w:hint="eastAsia"/>
          <w:b/>
          <w:sz w:val="30"/>
          <w:szCs w:val="30"/>
        </w:rPr>
        <w:t>-1学期接收转书院（专业）学生工作流程</w:t>
      </w:r>
    </w:p>
    <w:p w14:paraId="398D4CE6" w14:textId="5554824C" w:rsidR="00C86052" w:rsidRDefault="00C86052">
      <w:pPr>
        <w:rPr>
          <w:rFonts w:ascii="仿宋" w:eastAsia="仿宋" w:hAnsi="仿宋"/>
          <w:sz w:val="28"/>
          <w:szCs w:val="28"/>
        </w:rPr>
      </w:pPr>
    </w:p>
    <w:p w14:paraId="7CCBE047" w14:textId="26177D85" w:rsidR="00C86052" w:rsidRDefault="003801DC">
      <w:pPr>
        <w:rPr>
          <w:rFonts w:ascii="仿宋" w:eastAsia="仿宋" w:hAnsi="仿宋"/>
          <w:sz w:val="28"/>
          <w:szCs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 wp14:anchorId="6119F64D" wp14:editId="3AC05F39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5252085" cy="4241800"/>
                <wp:effectExtent l="0" t="0" r="24765" b="2540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2085" cy="4241800"/>
                          <a:chOff x="7799" y="3294"/>
                          <a:chExt cx="8271" cy="6680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7799" y="3294"/>
                            <a:ext cx="8271" cy="6680"/>
                            <a:chOff x="4273" y="3560"/>
                            <a:chExt cx="7987" cy="9390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4321" y="3560"/>
                              <a:ext cx="7939" cy="5203"/>
                              <a:chOff x="4321" y="3560"/>
                              <a:chExt cx="7939" cy="5203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4321" y="3560"/>
                                <a:ext cx="7920" cy="3136"/>
                                <a:chOff x="4321" y="3560"/>
                                <a:chExt cx="7920" cy="3136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4321" y="3560"/>
                                  <a:ext cx="7919" cy="1240"/>
                                  <a:chOff x="8221" y="3560"/>
                                  <a:chExt cx="7919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8221" y="3560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7059B2" w14:textId="31FFE17B"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 w:rsidR="002746D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3801DC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="003801DC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 w:rsidR="003801DC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24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日前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60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31C09A4" w14:textId="77777777"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接收转书院（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专业）学生计划表、遴选办法、工作流程以及公示方案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4321" y="5123"/>
                                  <a:ext cx="1841" cy="157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33BF4" w14:textId="781CFBB2"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26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240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229AFE" w14:textId="77777777"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4331" y="7201"/>
                                <a:ext cx="7929" cy="1562"/>
                                <a:chOff x="4331" y="3521"/>
                                <a:chExt cx="7929" cy="1562"/>
                              </a:xfrm>
                            </wpg:grpSpPr>
                            <wps:wsp>
                              <wps:cNvPr id="50" name="矩形 43"/>
                              <wps:cNvSpPr/>
                              <wps:spPr>
                                <a:xfrm>
                                  <a:off x="4331" y="3548"/>
                                  <a:ext cx="1841" cy="153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828580" w14:textId="2CCE363E"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-20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21" y="3521"/>
                                  <a:ext cx="5039" cy="153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EDE9DF" w14:textId="6D16EFE5" w:rsidR="00C86052" w:rsidRDefault="001B7A3B"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审核学生提交的材料，组织面试，面试时间和地点另行通知；公示</w:t>
                                    </w:r>
                                    <w:r w:rsidR="003801DC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并报送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初选名单</w:t>
                                    </w:r>
                                    <w:r w:rsidR="003801DC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至教务部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，具体公示时间以当时安排为准。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3" name="组合 53"/>
                          <wpg:cNvGrpSpPr/>
                          <wpg:grpSpPr>
                            <a:xfrm>
                              <a:off x="4273" y="9352"/>
                              <a:ext cx="7987" cy="3598"/>
                              <a:chOff x="4273" y="2032"/>
                              <a:chExt cx="7987" cy="3598"/>
                            </a:xfrm>
                          </wpg:grpSpPr>
                          <wpg:grpSp>
                            <wpg:cNvPr id="54" name="组合 45"/>
                            <wpg:cNvGrpSpPr/>
                            <wpg:grpSpPr>
                              <a:xfrm>
                                <a:off x="4321" y="2032"/>
                                <a:ext cx="7939" cy="1539"/>
                                <a:chOff x="4321" y="2032"/>
                                <a:chExt cx="7939" cy="1539"/>
                              </a:xfrm>
                            </wpg:grpSpPr>
                            <wps:wsp>
                              <wps:cNvPr id="58" name="矩形 43"/>
                              <wps:cNvSpPr/>
                              <wps:spPr>
                                <a:xfrm>
                                  <a:off x="4321" y="2173"/>
                                  <a:ext cx="1841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0B69DC" w14:textId="2F806FFC" w:rsidR="00C86052" w:rsidRDefault="002746DE">
                                    <w: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3801DC"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3801DC"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9" name="矩形 44"/>
                              <wps:cNvSpPr/>
                              <wps:spPr>
                                <a:xfrm>
                                  <a:off x="7221" y="2032"/>
                                  <a:ext cx="5039" cy="153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2CBE8E" w14:textId="77777777" w:rsidR="00590EC7" w:rsidRDefault="001B7A3B" w:rsidP="00590EC7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公示正式转专业名单，具体公示时间以当时安排为准。</w:t>
                                    </w:r>
                                    <w:r w:rsidR="00590EC7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报送《北京理工大学本科生转专业接收情况汇总表》至教务部。</w:t>
                                    </w:r>
                                  </w:p>
                                  <w:p w14:paraId="6C971CA2" w14:textId="77777777" w:rsidR="00C86052" w:rsidRPr="00590EC7" w:rsidRDefault="00C86052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C3264E4" w14:textId="77777777" w:rsidR="00C86052" w:rsidRDefault="00C8605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60" name="组合 46"/>
                            <wpg:cNvGrpSpPr/>
                            <wpg:grpSpPr>
                              <a:xfrm>
                                <a:off x="4273" y="4197"/>
                                <a:ext cx="7987" cy="1433"/>
                                <a:chOff x="4273" y="517"/>
                                <a:chExt cx="7987" cy="1433"/>
                              </a:xfrm>
                            </wpg:grpSpPr>
                            <wps:wsp>
                              <wps:cNvPr id="64" name="矩形 43"/>
                              <wps:cNvSpPr/>
                              <wps:spPr>
                                <a:xfrm>
                                  <a:off x="4273" y="517"/>
                                  <a:ext cx="1841" cy="1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DDCB59" w14:textId="6AFC2126" w:rsidR="00C86052" w:rsidRDefault="006F7835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3801D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-3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5" name="矩形 44"/>
                              <wps:cNvSpPr/>
                              <wps:spPr>
                                <a:xfrm>
                                  <a:off x="7221" y="517"/>
                                  <a:ext cx="5039" cy="14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AEE8B0" w14:textId="77777777" w:rsidR="00C86052" w:rsidRDefault="001B7A3B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到明德书院注册报到，并与教学干事沟通、做好课表的课程调整工作。</w:t>
                                    </w:r>
                                  </w:p>
                                  <w:p w14:paraId="43215A97" w14:textId="77777777" w:rsidR="00C86052" w:rsidRDefault="00C8605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>
                            <a:off x="9796" y="3559"/>
                            <a:ext cx="3752" cy="5945"/>
                            <a:chOff x="9796" y="3559"/>
                            <a:chExt cx="3752" cy="5945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29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" name="右箭头 74"/>
                          <wps:cNvSpPr/>
                          <wps:spPr>
                            <a:xfrm>
                              <a:off x="9796" y="9129"/>
                              <a:ext cx="973" cy="37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29" y="778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58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629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1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下箭头 89"/>
                          <wps:cNvSpPr/>
                          <wps:spPr>
                            <a:xfrm>
                              <a:off x="13100" y="8574"/>
                              <a:ext cx="448" cy="36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74" y="5485"/>
                              <a:ext cx="448" cy="399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00" y="708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9F64D" id="组合 95" o:spid="_x0000_s1026" style="position:absolute;left:0;text-align:left;margin-left:0;margin-top:4.9pt;width:413.55pt;height:334pt;z-index:251992064;mso-width-relative:margin;mso-height-relative:margin" coordorigin="7799,3294" coordsize="8271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">
                <v:group id="组合 66" o:spid="_x0000_s1027" style="position:absolute;left:7799;top:3294;width:8271;height:6680" coordorigin="4273,3560" coordsize="7987,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组合 52" o:spid="_x0000_s1028" style="position:absolute;left:4321;top:3560;width:7939;height:5203" coordorigin="4321,3560" coordsize="7939,5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group id="组合 45" o:spid="_x0000_s1029" style="position:absolute;left:4321;top:3560;width:7920;height:3136" coordorigin="4321,3560" coordsize="7920,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组合 39" o:spid="_x0000_s1030" style="position:absolute;left:4321;top:3560;width:7919;height:1240" coordorigin="8221,3560" coordsize="7919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矩形 37" o:spid="_x0000_s1031" style="position:absolute;left:8221;top:3560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" fillcolor="white [3201]" strokecolor="black [3200]" strokeweight="2pt">
                          <v:textbox>
                            <w:txbxContent>
                              <w:p w14:paraId="787059B2" w14:textId="31FFE17B"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="002746D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3801D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3801D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 w:rsidR="003801D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24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日前</w:t>
                                </w:r>
                              </w:p>
                            </w:txbxContent>
                          </v:textbox>
                        </v:rect>
                        <v:rect id="矩形 38" o:spid="_x0000_s1032" style="position:absolute;left:11102;top:3560;width:5039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m4ZwAAAANsAAAAPAAAAZHJzL2Rvd25yZXYueG1sRE9Ni8Iw&#10;EL0L/ocwgjdNVRC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N9JuGcAAAADbAAAADwAAAAAA&#10;AAAAAAAAAAAHAgAAZHJzL2Rvd25yZXYueG1sUEsFBgAAAAADAAMAtwAAAPQCAAAAAA==&#10;" fillcolor="white [3201]" strokecolor="black [3200]" strokeweight="2pt">
                          <v:textbox>
                            <w:txbxContent>
                              <w:p w14:paraId="431C09A4" w14:textId="77777777"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报送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接收转书院（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专业）学生计划表、遴选办法、工作流程以及公示方案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至教务部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33" style="position:absolute;left:4321;top:5123;width:1841;height:1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14:paraId="1E833BF4" w14:textId="781CFBB2"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34" style="position:absolute;left:7202;top:5240;width:5039;height: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" fillcolor="white [3201]" strokecolor="black [3200]" strokeweight="2pt">
                        <v:textbox>
                          <w:txbxContent>
                            <w:p w14:paraId="2B229AFE" w14:textId="77777777"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组合 46" o:spid="_x0000_s1035" style="position:absolute;left:4331;top:7201;width:7929;height:1562" coordorigin="4331,3521" coordsize="7929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rect id="矩形 43" o:spid="_x0000_s1036" style="position:absolute;left:4331;top:3548;width:1841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e/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vrwJfwAeXgCAAD//wMAUEsBAi0AFAAGAAgAAAAhANvh9svuAAAAhQEAABMAAAAAAAAAAAAAAAAA&#10;AAAAAFtDb250ZW50X1R5cGVzXS54bWxQSwECLQAUAAYACAAAACEAWvQsW78AAAAVAQAACwAAAAAA&#10;AAAAAAAAAAAfAQAAX3JlbHMvLnJlbHNQSwECLQAUAAYACAAAACEAFHuHv8AAAADbAAAADwAAAAAA&#10;AAAAAAAAAAAHAgAAZHJzL2Rvd25yZXYueG1sUEsFBgAAAAADAAMAtwAAAPQCAAAAAA==&#10;" fillcolor="white [3201]" strokecolor="black [3200]" strokeweight="2pt">
                        <v:textbox>
                          <w:txbxContent>
                            <w:p w14:paraId="7A828580" w14:textId="2CCE363E"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-20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37" style="position:absolute;left:7221;top:3521;width:5039;height: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" fillcolor="white [3201]" strokecolor="black [3200]" strokeweight="2pt">
                        <v:textbox>
                          <w:txbxContent>
                            <w:p w14:paraId="01EDE9DF" w14:textId="6D16EFE5" w:rsidR="00C86052" w:rsidRDefault="001B7A3B"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审核学生提交的材料，组织面试，面试时间和地点另行通知；公示</w:t>
                              </w:r>
                              <w:r w:rsidR="003801DC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并报送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初选名单</w:t>
                              </w:r>
                              <w:r w:rsidR="003801DC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至教务部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，具体公示时间以当时安排为准。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组合 53" o:spid="_x0000_s1038" style="position:absolute;left:4273;top:9352;width:7987;height:3598" coordorigin="4273,2032" coordsize="7987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group id="组合 45" o:spid="_x0000_s1039" style="position:absolute;left:4321;top:2032;width:7939;height:1539" coordorigin="4321,2032" coordsize="7939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rect id="矩形 43" o:spid="_x0000_s1040" style="position:absolute;left:4321;top:2173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u5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6g2LucAAAADbAAAADwAAAAAA&#10;AAAAAAAAAAAHAgAAZHJzL2Rvd25yZXYueG1sUEsFBgAAAAADAAMAtwAAAPQCAAAAAA==&#10;" fillcolor="white [3201]" strokecolor="black [3200]" strokeweight="2pt">
                        <v:textbox>
                          <w:txbxContent>
                            <w:p w14:paraId="4C0B69DC" w14:textId="2F806FFC" w:rsidR="00C86052" w:rsidRDefault="002746DE">
                              <w: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3801DC"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3801DC"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41" style="position:absolute;left:7221;top:2032;width:5039;height:1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14:paraId="412CBE8E" w14:textId="77777777" w:rsidR="00590EC7" w:rsidRDefault="001B7A3B" w:rsidP="00590EC7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公示正式转专业名单，具体公示时间以当时安排为准。</w:t>
                              </w:r>
                              <w:r w:rsidR="00590EC7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报送《北京理工大学本科生转专业接收情况汇总表》至教务部。</w:t>
                              </w:r>
                            </w:p>
                            <w:p w14:paraId="6C971CA2" w14:textId="77777777" w:rsidR="00C86052" w:rsidRPr="00590EC7" w:rsidRDefault="00C86052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C3264E4" w14:textId="77777777" w:rsidR="00C86052" w:rsidRDefault="00C86052"/>
                          </w:txbxContent>
                        </v:textbox>
                      </v:rect>
                    </v:group>
                    <v:group id="组合 46" o:spid="_x0000_s1042" style="position:absolute;left:4273;top:4197;width:7987;height:1433" coordorigin="4273,517" coordsize="7987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矩形 43" o:spid="_x0000_s1043" style="position:absolute;left:4273;top:517;width:1841;height:1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sBxAAAANsAAAAPAAAAZHJzL2Rvd25yZXYueG1sRI9Ba8JA&#10;FITvhf6H5RW81Y1FQp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KUsSwH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14:paraId="4BDDCB59" w14:textId="6AFC2126" w:rsidR="00C86052" w:rsidRDefault="006F7835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3801D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-3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44" style="position:absolute;left:7221;top:517;width:5039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6axAAAANsAAAAPAAAAZHJzL2Rvd25yZXYueG1sRI9Ba8JA&#10;FITvhf6H5RW81Y0FQ5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Mpg7pr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14:paraId="1AAEE8B0" w14:textId="77777777" w:rsidR="00C86052" w:rsidRDefault="001B7A3B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学生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到明德书院注册报到，并与教学干事沟通、做好课表的课程调整工作。</w:t>
                              </w:r>
                            </w:p>
                            <w:p w14:paraId="43215A97" w14:textId="77777777" w:rsidR="00C86052" w:rsidRDefault="00C86052"/>
                          </w:txbxContent>
                        </v:textbox>
                      </v:rect>
                    </v:group>
                  </v:group>
                </v:group>
                <v:group id="组合 93" o:spid="_x0000_s1045" style="position:absolute;left:9796;top:3559;width:3752;height:5945" coordorigin="9796,3559" coordsize="3752,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箭头 73" o:spid="_x0000_s1046" type="#_x0000_t13" style="position:absolute;left:9829;top:3559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" adj="17593" fillcolor="white [3201]" strokecolor="black [3200]" strokeweight="2pt"/>
                  <v:shape id="右箭头 74" o:spid="_x0000_s1047" type="#_x0000_t13" style="position:absolute;left:9796;top:9129;width:973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" adj="17438" fillcolor="white [3201]" strokecolor="black [3200]" strokeweight="2pt"/>
                  <v:shape id="右箭头 76" o:spid="_x0000_s1048" type="#_x0000_t13" style="position:absolute;left:9829;top:7783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" adj="17593" fillcolor="white [3201]" strokecolor="black [3200]" strokeweight="2pt"/>
                  <v:shape id="右箭头 78" o:spid="_x0000_s1049" type="#_x0000_t13" style="position:absolute;left:9858;top:4902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" adj="17593" fillcolor="white [3201]" strokecolor="black [3200]" strokeweight="2pt"/>
                  <v:shape id="右箭头 80" o:spid="_x0000_s1050" type="#_x0000_t13" style="position:absolute;left:9852;top:6299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" adj="17593" fillcolor="white [3201]" strokecolor="black [3200]" strokeweight="2pt"/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下箭头 83" o:spid="_x0000_s1051" type="#_x0000_t67" style="position:absolute;left:13074;top:421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" adj="10800" fillcolor="white [3201]" strokecolor="black [3200]" strokeweight="2pt"/>
                  <v:shape id="下箭头 89" o:spid="_x0000_s1052" type="#_x0000_t67" style="position:absolute;left:13100;top:8574;width:44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" adj="10800" fillcolor="white [3201]" strokecolor="black [3200]" strokeweight="2pt"/>
                  <v:shape id="下箭头 90" o:spid="_x0000_s1053" type="#_x0000_t67" style="position:absolute;left:13074;top:5485;width:448;height: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" adj="10800" fillcolor="white [3201]" strokecolor="black [3200]" strokeweight="2pt"/>
                  <v:shape id="下箭头 91" o:spid="_x0000_s1054" type="#_x0000_t67" style="position:absolute;left:13100;top:708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" adj="10800" fillcolor="white [3201]" strokecolor="black [3200]" strokeweight="2pt"/>
                </v:group>
              </v:group>
            </w:pict>
          </mc:Fallback>
        </mc:AlternateContent>
      </w:r>
    </w:p>
    <w:p w14:paraId="34680F76" w14:textId="77777777" w:rsidR="00C86052" w:rsidRDefault="00C86052">
      <w:pPr>
        <w:rPr>
          <w:rFonts w:ascii="仿宋" w:eastAsia="仿宋" w:hAnsi="仿宋"/>
          <w:sz w:val="28"/>
          <w:szCs w:val="28"/>
        </w:rPr>
      </w:pPr>
    </w:p>
    <w:p w14:paraId="1725EB86" w14:textId="77777777" w:rsidR="00C86052" w:rsidRDefault="00C86052">
      <w:pPr>
        <w:rPr>
          <w:rFonts w:ascii="仿宋" w:eastAsia="仿宋" w:hAnsi="仿宋"/>
          <w:sz w:val="28"/>
          <w:szCs w:val="28"/>
        </w:rPr>
      </w:pPr>
    </w:p>
    <w:p w14:paraId="24C93C5D" w14:textId="77777777" w:rsidR="00C86052" w:rsidRDefault="00C86052">
      <w:pPr>
        <w:rPr>
          <w:rFonts w:ascii="仿宋" w:eastAsia="仿宋" w:hAnsi="仿宋"/>
          <w:sz w:val="28"/>
          <w:szCs w:val="28"/>
        </w:rPr>
      </w:pPr>
    </w:p>
    <w:p w14:paraId="571D769A" w14:textId="77777777" w:rsidR="00C86052" w:rsidRDefault="00C86052">
      <w:pPr>
        <w:rPr>
          <w:rFonts w:ascii="仿宋" w:eastAsia="仿宋" w:hAnsi="仿宋"/>
          <w:sz w:val="28"/>
          <w:szCs w:val="28"/>
        </w:rPr>
      </w:pPr>
    </w:p>
    <w:p w14:paraId="205BE257" w14:textId="77777777" w:rsidR="00C86052" w:rsidRDefault="00C86052">
      <w:pPr>
        <w:rPr>
          <w:rFonts w:ascii="仿宋" w:eastAsia="仿宋" w:hAnsi="仿宋"/>
          <w:sz w:val="28"/>
          <w:szCs w:val="28"/>
        </w:rPr>
      </w:pPr>
    </w:p>
    <w:p w14:paraId="0006E8C5" w14:textId="77777777" w:rsidR="00C86052" w:rsidRDefault="00C86052">
      <w:pPr>
        <w:rPr>
          <w:rFonts w:ascii="仿宋" w:eastAsia="仿宋" w:hAnsi="仿宋"/>
          <w:sz w:val="28"/>
          <w:szCs w:val="28"/>
        </w:rPr>
      </w:pPr>
    </w:p>
    <w:p w14:paraId="241C73C8" w14:textId="77777777" w:rsidR="00C86052" w:rsidRDefault="00C86052">
      <w:pPr>
        <w:rPr>
          <w:rFonts w:ascii="仿宋" w:eastAsia="仿宋" w:hAnsi="仿宋"/>
          <w:sz w:val="28"/>
          <w:szCs w:val="28"/>
        </w:rPr>
      </w:pPr>
    </w:p>
    <w:p w14:paraId="72928B8F" w14:textId="77777777" w:rsidR="00C86052" w:rsidRDefault="00C86052">
      <w:pPr>
        <w:rPr>
          <w:rFonts w:ascii="仿宋" w:eastAsia="仿宋" w:hAnsi="仿宋"/>
          <w:sz w:val="28"/>
          <w:szCs w:val="28"/>
        </w:rPr>
      </w:pPr>
    </w:p>
    <w:p w14:paraId="7B00D47F" w14:textId="77777777" w:rsidR="00C86052" w:rsidRDefault="00C86052">
      <w:pPr>
        <w:rPr>
          <w:rFonts w:ascii="仿宋" w:eastAsia="仿宋" w:hAnsi="仿宋"/>
          <w:sz w:val="28"/>
          <w:szCs w:val="28"/>
        </w:rPr>
      </w:pPr>
    </w:p>
    <w:p w14:paraId="69E50D89" w14:textId="77777777" w:rsidR="00C86052" w:rsidRDefault="00C86052">
      <w:pPr>
        <w:rPr>
          <w:rFonts w:ascii="仿宋" w:eastAsia="仿宋" w:hAnsi="仿宋"/>
          <w:sz w:val="28"/>
          <w:szCs w:val="28"/>
        </w:rPr>
      </w:pPr>
    </w:p>
    <w:p w14:paraId="13453549" w14:textId="77777777" w:rsidR="00C86052" w:rsidRDefault="00C86052">
      <w:pPr>
        <w:tabs>
          <w:tab w:val="left" w:pos="1068"/>
        </w:tabs>
        <w:jc w:val="left"/>
      </w:pPr>
    </w:p>
    <w:sectPr w:rsidR="00C86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1EA0" w14:textId="77777777" w:rsidR="00257362" w:rsidRDefault="00257362" w:rsidP="002746DE">
      <w:r>
        <w:separator/>
      </w:r>
    </w:p>
  </w:endnote>
  <w:endnote w:type="continuationSeparator" w:id="0">
    <w:p w14:paraId="7C732349" w14:textId="77777777" w:rsidR="00257362" w:rsidRDefault="00257362" w:rsidP="002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DA3D" w14:textId="77777777" w:rsidR="00257362" w:rsidRDefault="00257362" w:rsidP="002746DE">
      <w:r>
        <w:separator/>
      </w:r>
    </w:p>
  </w:footnote>
  <w:footnote w:type="continuationSeparator" w:id="0">
    <w:p w14:paraId="01FF49F4" w14:textId="77777777" w:rsidR="00257362" w:rsidRDefault="00257362" w:rsidP="0027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07"/>
    <w:rsid w:val="00074F07"/>
    <w:rsid w:val="001B7A3B"/>
    <w:rsid w:val="00235041"/>
    <w:rsid w:val="00240340"/>
    <w:rsid w:val="00257362"/>
    <w:rsid w:val="002746DE"/>
    <w:rsid w:val="002A74AC"/>
    <w:rsid w:val="003801DC"/>
    <w:rsid w:val="00590EC7"/>
    <w:rsid w:val="006F7835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91EAC"/>
    <w:rsid w:val="009F1D4B"/>
    <w:rsid w:val="00A30391"/>
    <w:rsid w:val="00B10144"/>
    <w:rsid w:val="00BD3A10"/>
    <w:rsid w:val="00C81413"/>
    <w:rsid w:val="00C86052"/>
    <w:rsid w:val="00CD6781"/>
    <w:rsid w:val="00CF1B6B"/>
    <w:rsid w:val="00CF74CE"/>
    <w:rsid w:val="00D475DB"/>
    <w:rsid w:val="00DF337E"/>
    <w:rsid w:val="00E83979"/>
    <w:rsid w:val="00EF31A6"/>
    <w:rsid w:val="00FC5FE5"/>
    <w:rsid w:val="01236A90"/>
    <w:rsid w:val="060A65D8"/>
    <w:rsid w:val="07D94006"/>
    <w:rsid w:val="0A2A0543"/>
    <w:rsid w:val="0BBF3DC1"/>
    <w:rsid w:val="0D6A7E31"/>
    <w:rsid w:val="0F2B3DAF"/>
    <w:rsid w:val="11B1382F"/>
    <w:rsid w:val="12970A04"/>
    <w:rsid w:val="13026ACB"/>
    <w:rsid w:val="14793420"/>
    <w:rsid w:val="14CB34FF"/>
    <w:rsid w:val="162E5A9E"/>
    <w:rsid w:val="181B5870"/>
    <w:rsid w:val="18C565F4"/>
    <w:rsid w:val="1A61151F"/>
    <w:rsid w:val="1B2B7A9F"/>
    <w:rsid w:val="1C645657"/>
    <w:rsid w:val="1CAE0FBB"/>
    <w:rsid w:val="1D880E40"/>
    <w:rsid w:val="20483B8F"/>
    <w:rsid w:val="24657C00"/>
    <w:rsid w:val="2AF930D1"/>
    <w:rsid w:val="2FB66AC0"/>
    <w:rsid w:val="30483E94"/>
    <w:rsid w:val="3269075B"/>
    <w:rsid w:val="33602DF2"/>
    <w:rsid w:val="344101FA"/>
    <w:rsid w:val="36A941CB"/>
    <w:rsid w:val="378B2C7B"/>
    <w:rsid w:val="3A316951"/>
    <w:rsid w:val="3BE2425A"/>
    <w:rsid w:val="3D8264B9"/>
    <w:rsid w:val="400560C4"/>
    <w:rsid w:val="40503D36"/>
    <w:rsid w:val="421B52BF"/>
    <w:rsid w:val="44780CFB"/>
    <w:rsid w:val="45222685"/>
    <w:rsid w:val="46556D0D"/>
    <w:rsid w:val="46726D9B"/>
    <w:rsid w:val="46E66A6B"/>
    <w:rsid w:val="484E3921"/>
    <w:rsid w:val="4E842621"/>
    <w:rsid w:val="50E347DD"/>
    <w:rsid w:val="51BB1DC5"/>
    <w:rsid w:val="553B57F2"/>
    <w:rsid w:val="554F1408"/>
    <w:rsid w:val="61D419EB"/>
    <w:rsid w:val="621522B0"/>
    <w:rsid w:val="62607053"/>
    <w:rsid w:val="636E1D59"/>
    <w:rsid w:val="745532F8"/>
    <w:rsid w:val="75EA3756"/>
    <w:rsid w:val="78645841"/>
    <w:rsid w:val="794E61EC"/>
    <w:rsid w:val="79BF0F9F"/>
    <w:rsid w:val="7A984B4D"/>
    <w:rsid w:val="7AF1025F"/>
    <w:rsid w:val="7BB10567"/>
    <w:rsid w:val="7BF05AD6"/>
    <w:rsid w:val="7D746807"/>
    <w:rsid w:val="7D773698"/>
    <w:rsid w:val="7E8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B414EC"/>
  <w15:docId w15:val="{B75E24C9-AEEE-4254-9151-E3F3929D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jingwei</cp:lastModifiedBy>
  <cp:revision>2</cp:revision>
  <dcterms:created xsi:type="dcterms:W3CDTF">2022-11-23T10:26:00Z</dcterms:created>
  <dcterms:modified xsi:type="dcterms:W3CDTF">2022-11-23T10:26:00Z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